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E06E" w14:textId="77777777" w:rsidR="00605A28" w:rsidRDefault="00605A28">
      <w:pPr>
        <w:rPr>
          <w:rFonts w:ascii="Modern No. 20" w:hAnsi="Modern No. 20"/>
          <w:color w:val="FF2F92"/>
        </w:rPr>
      </w:pPr>
    </w:p>
    <w:p w14:paraId="157E686C" w14:textId="06E77241" w:rsidR="00B7261A" w:rsidRDefault="00793992">
      <w:pPr>
        <w:rPr>
          <w:rFonts w:ascii="Modern No. 20" w:hAnsi="Modern No. 20"/>
        </w:rPr>
      </w:pPr>
      <w:r w:rsidRPr="003B25D2">
        <w:rPr>
          <w:noProof/>
          <w:color w:val="FF2F9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8FDE" wp14:editId="727BF15A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55607" cy="1005840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607" cy="1005840"/>
                        </a:xfrm>
                        <a:prstGeom prst="rect">
                          <a:avLst/>
                        </a:prstGeom>
                        <a:solidFill>
                          <a:srgbClr val="FF87BC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FADAF" w14:textId="0CDDB579" w:rsidR="00793992" w:rsidRPr="00440EFB" w:rsidRDefault="00793992" w:rsidP="00793992">
                            <w:pPr>
                              <w:jc w:val="center"/>
                              <w:rPr>
                                <w:rFonts w:ascii="Modern No. 20" w:hAnsi="Modern No. 20" w:cs="ITFDEVANAGARI-BOOK"/>
                                <w:color w:val="000000" w:themeColor="text1"/>
                                <w:sz w:val="56"/>
                                <w:szCs w:val="5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0EFB">
                              <w:rPr>
                                <w:rFonts w:ascii="Modern No. 20" w:hAnsi="Modern No. 20" w:cs="ITFDEVANAGARI-BOOK"/>
                                <w:color w:val="000000" w:themeColor="text1"/>
                                <w:sz w:val="56"/>
                                <w:szCs w:val="5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440EFB" w:rsidRPr="00440EFB">
                              <w:rPr>
                                <w:rFonts w:ascii="Modern No. 20" w:hAnsi="Modern No. 20" w:cs="ITFDEVANAGARI-BOOK"/>
                                <w:color w:val="000000" w:themeColor="text1"/>
                                <w:sz w:val="56"/>
                                <w:szCs w:val="56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rittany Carroll </w:t>
                            </w:r>
                          </w:p>
                          <w:p w14:paraId="01C6FD5A" w14:textId="21495B47" w:rsidR="00793992" w:rsidRPr="00F347D2" w:rsidRDefault="00793992" w:rsidP="00793992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7D2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Junior Designer</w:t>
                            </w:r>
                            <w:r w:rsidR="003B25D2"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&amp; Office Assistant</w:t>
                            </w:r>
                          </w:p>
                          <w:p w14:paraId="3183A266" w14:textId="4984D2B1" w:rsidR="00F01868" w:rsidRPr="00605A28" w:rsidRDefault="00605A28" w:rsidP="00605A28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>
                              <w:rPr>
                                <w:rFonts w:ascii="Angsana New" w:hAnsi="Angsana New" w:cs="Angsana New" w:hint="cs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793A067" wp14:editId="32813843">
                                  <wp:extent cx="157815" cy="157815"/>
                                  <wp:effectExtent l="0" t="0" r="0" b="0"/>
                                  <wp:docPr id="12" name="Graphic 12" descr="Marke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Marker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882" cy="16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3992" w:rsidRPr="00605A28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Brooklyn, NY 11218</w:t>
                            </w:r>
                            <w:r w:rsidRPr="00605A28"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D09047C" wp14:editId="02C02B3A">
                                  <wp:extent cx="190307" cy="190307"/>
                                  <wp:effectExtent l="0" t="0" r="635" b="0"/>
                                  <wp:docPr id="8" name="Graphic 8" descr="Telepho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Telephone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08" cy="203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5A28"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93992" w:rsidRPr="00605A28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650)773-3283  </w:t>
                            </w:r>
                            <w:r w:rsidRPr="00605A28"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FFBBE76" wp14:editId="19F4A9DB">
                                  <wp:extent cx="162457" cy="162457"/>
                                  <wp:effectExtent l="0" t="0" r="3175" b="3175"/>
                                  <wp:docPr id="9" name="Graphic 9" descr="Email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Email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935" cy="170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3992" w:rsidRPr="00605A28">
                              <w:rPr>
                                <w:rFonts w:ascii="Angsana New" w:hAnsi="Angsana New" w:cs="Angsana New" w:hint="cs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1" w:history="1">
                              <w:r w:rsidR="00F01868" w:rsidRPr="00605A28">
                                <w:rPr>
                                  <w:rStyle w:val="Hyperlink"/>
                                  <w:rFonts w:ascii="Angsana New" w:hAnsi="Angsana New" w:cs="Angsana New"/>
                                  <w:sz w:val="32"/>
                                  <w:szCs w:val="32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bmjc0702@gmail.com</w:t>
                              </w:r>
                            </w:hyperlink>
                            <w:r w:rsidR="00F01868" w:rsidRPr="00605A2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605A2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CE4BF" wp14:editId="77347D1D">
                                  <wp:extent cx="148532" cy="148532"/>
                                  <wp:effectExtent l="0" t="0" r="4445" b="4445"/>
                                  <wp:docPr id="10" name="Graphic 10" descr="Curso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Cursor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55224" cy="155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1868" w:rsidRPr="00605A2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www.linkedin.com/in/brittany-carroll-928a2a52</w:t>
                            </w:r>
                          </w:p>
                          <w:p w14:paraId="49F21307" w14:textId="21F9FF98" w:rsidR="00793992" w:rsidRPr="00F347D2" w:rsidRDefault="00793992" w:rsidP="0063408A">
                            <w:pPr>
                              <w:rPr>
                                <w:rFonts w:ascii="Angsana New" w:hAnsi="Angsana New" w:cs="Angsana New"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D0C943" w14:textId="77777777" w:rsidR="00793992" w:rsidRPr="00FC7462" w:rsidRDefault="00793992" w:rsidP="00793992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78F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in;margin-top:0;width:610.7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" fillcolor="#ff87bc" stroked="f" strokeweight=".5pt">
                <v:fill opacity="6425f"/>
                <v:textbox>
                  <w:txbxContent>
                    <w:p w14:paraId="6E4FADAF" w14:textId="0CDDB579" w:rsidR="00793992" w:rsidRPr="00440EFB" w:rsidRDefault="00793992" w:rsidP="00793992">
                      <w:pPr>
                        <w:jc w:val="center"/>
                        <w:rPr>
                          <w:rFonts w:ascii="Modern No. 20" w:hAnsi="Modern No. 20" w:cs="ITFDEVANAGARI-BOOK"/>
                          <w:color w:val="000000" w:themeColor="text1"/>
                          <w:sz w:val="56"/>
                          <w:szCs w:val="5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0EFB">
                        <w:rPr>
                          <w:rFonts w:ascii="Modern No. 20" w:hAnsi="Modern No. 20" w:cs="ITFDEVANAGARI-BOOK"/>
                          <w:color w:val="000000" w:themeColor="text1"/>
                          <w:sz w:val="56"/>
                          <w:szCs w:val="5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440EFB" w:rsidRPr="00440EFB">
                        <w:rPr>
                          <w:rFonts w:ascii="Modern No. 20" w:hAnsi="Modern No. 20" w:cs="ITFDEVANAGARI-BOOK"/>
                          <w:color w:val="000000" w:themeColor="text1"/>
                          <w:sz w:val="56"/>
                          <w:szCs w:val="56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rittany Carroll </w:t>
                      </w:r>
                    </w:p>
                    <w:p w14:paraId="01C6FD5A" w14:textId="21495B47" w:rsidR="00793992" w:rsidRPr="00F347D2" w:rsidRDefault="00793992" w:rsidP="00793992">
                      <w:pPr>
                        <w:jc w:val="center"/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7D2">
                        <w:rPr>
                          <w:rFonts w:ascii="Angsana New" w:hAnsi="Angsana New" w:cs="Angsana New" w:hint="cs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Junior Designer</w:t>
                      </w:r>
                      <w:r w:rsidR="003B25D2"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&amp; Office Assistant</w:t>
                      </w:r>
                    </w:p>
                    <w:p w14:paraId="3183A266" w14:textId="4984D2B1" w:rsidR="00F01868" w:rsidRPr="00605A28" w:rsidRDefault="00605A28" w:rsidP="00605A28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>
                        <w:rPr>
                          <w:rFonts w:ascii="Angsana New" w:hAnsi="Angsana New" w:cs="Angsana New" w:hint="cs"/>
                          <w:noProof/>
                          <w:color w:val="000000" w:themeColor="text1"/>
                          <w:sz w:val="32"/>
                          <w:szCs w:val="32"/>
                        </w:rPr>
                        <w:drawing>
                          <wp:inline distT="0" distB="0" distL="0" distR="0" wp14:anchorId="0793A067" wp14:editId="32813843">
                            <wp:extent cx="157815" cy="157815"/>
                            <wp:effectExtent l="0" t="0" r="0" b="0"/>
                            <wp:docPr id="12" name="Graphic 12" descr="Marke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Marker outlin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882" cy="16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3992" w:rsidRPr="00605A28">
                        <w:rPr>
                          <w:rFonts w:ascii="Angsana New" w:hAnsi="Angsana New" w:cs="Angsana New" w:hint="cs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Brooklyn, NY 11218</w:t>
                      </w:r>
                      <w:r w:rsidRPr="00605A28"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D09047C" wp14:editId="02C02B3A">
                            <wp:extent cx="190307" cy="190307"/>
                            <wp:effectExtent l="0" t="0" r="635" b="0"/>
                            <wp:docPr id="8" name="Graphic 8" descr="Telepho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Telephone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08" cy="203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5A28"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93992" w:rsidRPr="00605A28">
                        <w:rPr>
                          <w:rFonts w:ascii="Angsana New" w:hAnsi="Angsana New" w:cs="Angsana New" w:hint="cs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650)773-3283  </w:t>
                      </w:r>
                      <w:r w:rsidRPr="00605A28"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</w:rPr>
                        <w:drawing>
                          <wp:inline distT="0" distB="0" distL="0" distR="0" wp14:anchorId="0FFBBE76" wp14:editId="19F4A9DB">
                            <wp:extent cx="162457" cy="162457"/>
                            <wp:effectExtent l="0" t="0" r="3175" b="3175"/>
                            <wp:docPr id="9" name="Graphic 9" descr="Email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Email outlin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935" cy="170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3992" w:rsidRPr="00605A28">
                        <w:rPr>
                          <w:rFonts w:ascii="Angsana New" w:hAnsi="Angsana New" w:cs="Angsana New" w:hint="cs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4" w:history="1">
                        <w:r w:rsidR="00F01868" w:rsidRPr="00605A28">
                          <w:rPr>
                            <w:rStyle w:val="Hyperlink"/>
                            <w:rFonts w:ascii="Angsana New" w:hAnsi="Angsana New" w:cs="Angsana New"/>
                            <w:sz w:val="32"/>
                            <w:szCs w:val="32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bmjc0702@gmail.com</w:t>
                        </w:r>
                      </w:hyperlink>
                      <w:r w:rsidR="00F01868" w:rsidRPr="00605A28">
                        <w:rPr>
                          <w:rFonts w:ascii="Angsana New" w:hAnsi="Angsana New" w:cs="Angsana New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605A28">
                        <w:rPr>
                          <w:rFonts w:ascii="Angsana New" w:hAnsi="Angsana New" w:cs="Angsana New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4CE4BF" wp14:editId="77347D1D">
                            <wp:extent cx="148532" cy="148532"/>
                            <wp:effectExtent l="0" t="0" r="4445" b="4445"/>
                            <wp:docPr id="10" name="Graphic 10" descr="Curso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Cursor outlin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55224" cy="155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1868" w:rsidRPr="00605A28">
                        <w:rPr>
                          <w:rFonts w:ascii="Angsana New" w:hAnsi="Angsana New" w:cs="Angsana New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www.linkedin.com/in/brittany-carroll-928a2a52</w:t>
                      </w:r>
                    </w:p>
                    <w:p w14:paraId="49F21307" w14:textId="21F9FF98" w:rsidR="00793992" w:rsidRPr="00F347D2" w:rsidRDefault="00793992" w:rsidP="0063408A">
                      <w:pPr>
                        <w:rPr>
                          <w:rFonts w:ascii="Angsana New" w:hAnsi="Angsana New" w:cs="Angsana New"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D0C943" w14:textId="77777777" w:rsidR="00793992" w:rsidRPr="00FC7462" w:rsidRDefault="00793992" w:rsidP="00793992">
                      <w:pPr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3408A">
        <w:rPr>
          <w:rFonts w:ascii="Modern No. 20" w:hAnsi="Modern No. 20"/>
          <w:color w:val="FF2F92"/>
        </w:rPr>
        <w:t xml:space="preserve">PROFESSIONAL </w:t>
      </w:r>
      <w:r w:rsidR="003B25D2" w:rsidRPr="003B25D2">
        <w:rPr>
          <w:rFonts w:ascii="Modern No. 20" w:hAnsi="Modern No. 20"/>
          <w:color w:val="FF2F92"/>
        </w:rPr>
        <w:t>SUMMARY</w:t>
      </w:r>
      <w:r w:rsidR="003B25D2">
        <w:rPr>
          <w:rFonts w:ascii="Modern No. 20" w:hAnsi="Modern No. 20"/>
        </w:rPr>
        <w:t xml:space="preserve"> </w:t>
      </w:r>
    </w:p>
    <w:p w14:paraId="5AEA9DB6" w14:textId="7BCA9D80" w:rsidR="003B25D2" w:rsidRPr="0063408A" w:rsidRDefault="007831EF" w:rsidP="00F01868">
      <w:pPr>
        <w:ind w:firstLine="720"/>
        <w:rPr>
          <w:rFonts w:ascii="Adobe Caslon Pro" w:hAnsi="Adobe Caslon Pro"/>
          <w:sz w:val="20"/>
          <w:szCs w:val="20"/>
        </w:rPr>
      </w:pPr>
      <w:r>
        <w:rPr>
          <w:noProof/>
          <w:color w:val="FF2F9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EF9CA" wp14:editId="1DC7E509">
                <wp:simplePos x="0" y="0"/>
                <wp:positionH relativeFrom="column">
                  <wp:posOffset>1063925</wp:posOffset>
                </wp:positionH>
                <wp:positionV relativeFrom="paragraph">
                  <wp:posOffset>996327</wp:posOffset>
                </wp:positionV>
                <wp:extent cx="5486400" cy="754523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545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80873" w14:textId="5EFF9CAC" w:rsidR="0063408A" w:rsidRPr="0063408A" w:rsidRDefault="0063408A" w:rsidP="0063408A">
                            <w:p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  <w:t>Junior Designer/Office Assistant</w:t>
                            </w:r>
                          </w:p>
                          <w:p w14:paraId="7318FC31" w14:textId="6AAFA15B" w:rsidR="0063408A" w:rsidRDefault="00F01868" w:rsidP="00F01868">
                            <w:p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Mazu</w:t>
                            </w:r>
                            <w:proofErr w:type="spellEnd"/>
                            <w: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Apparel (</w:t>
                            </w:r>
                            <w:r w:rsidR="005B2E1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Manhattan</w:t>
                            </w:r>
                            <w:r w:rsidR="0063408A"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, NY</w:t>
                            </w:r>
                            <w:r w:rsidR="00605A28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="00605A28"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March</w:t>
                            </w: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2022-Present </w:t>
                            </w:r>
                          </w:p>
                          <w:p w14:paraId="510B2675" w14:textId="3253635C" w:rsidR="00775339" w:rsidRPr="007831EF" w:rsidRDefault="00775339" w:rsidP="0077533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9" w:lineRule="auto"/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 w:rsidRPr="007831EF"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Standardizing production of line development by reformatting Tech Packs, along with updating spec sheets to properly communicate to other designers, factories, etc.; system is sustainable going </w:t>
                            </w:r>
                            <w:proofErr w:type="gramStart"/>
                            <w:r w:rsidRPr="007831EF"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>forward</w:t>
                            </w:r>
                            <w:proofErr w:type="gramEnd"/>
                            <w:r w:rsidRPr="007831EF"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5105D2" w14:textId="77777777" w:rsidR="00775339" w:rsidRPr="007831EF" w:rsidRDefault="00775339" w:rsidP="0077533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9" w:lineRule="auto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Collaborating w/ team and Creative Director on new block development </w:t>
                            </w:r>
                            <w:proofErr w:type="gramStart"/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our new Collared Tunic Cover-Up and the 2-1 Convertible Grecian Tankini </w:t>
                            </w:r>
                          </w:p>
                          <w:p w14:paraId="2DBFE850" w14:textId="77777777" w:rsidR="00775339" w:rsidRPr="007831EF" w:rsidRDefault="00775339" w:rsidP="0077533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9" w:lineRule="auto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Finalizing 2023 Collection, while developing Value Line and researching trend reports for 2024 Collection, essentially working on 3 separate collections at the same time </w:t>
                            </w:r>
                          </w:p>
                          <w:p w14:paraId="53F6FAEC" w14:textId="1A8088CC" w:rsidR="00775339" w:rsidRPr="007831EF" w:rsidRDefault="007831EF" w:rsidP="007831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9" w:lineRule="auto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Mastered Adobe Photoshop and Illustrator skills with advanced print development/edits and i</w:t>
                            </w:r>
                            <w:r w:rsidR="00775339"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mproving upon </w:t>
                            </w:r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company’s p</w:t>
                            </w:r>
                            <w:r w:rsidR="00775339"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rint </w:t>
                            </w:r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a</w:t>
                            </w:r>
                            <w:r w:rsidR="00775339"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rt </w:t>
                            </w:r>
                            <w:proofErr w:type="gramStart"/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s</w:t>
                            </w:r>
                            <w:r w:rsidR="00775339"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tandards</w:t>
                            </w:r>
                            <w:proofErr w:type="gramEnd"/>
                            <w:r w:rsidR="00DA1329"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99E2BD" w14:textId="67B64A29" w:rsidR="007831EF" w:rsidRPr="007831EF" w:rsidRDefault="007831EF" w:rsidP="007831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9" w:lineRule="auto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Styling for Photoshoot and assisting with photoshoot production from concept </w:t>
                            </w:r>
                            <w:proofErr w:type="gramStart"/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to day</w:t>
                            </w:r>
                            <w:proofErr w:type="gramEnd"/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of the event </w:t>
                            </w:r>
                          </w:p>
                          <w:p w14:paraId="62512355" w14:textId="3E900DD5" w:rsidR="007831EF" w:rsidRPr="007831EF" w:rsidRDefault="007831EF" w:rsidP="007831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9" w:lineRule="auto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Developed line Sheet for Buyer’s </w:t>
                            </w:r>
                            <w:proofErr w:type="gramStart"/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meetings</w:t>
                            </w:r>
                            <w:proofErr w:type="gramEnd"/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306F26" w14:textId="13833A59" w:rsidR="007831EF" w:rsidRPr="007831EF" w:rsidRDefault="007831EF" w:rsidP="007831E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9" w:lineRule="auto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7831E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Operations management (e-commerce management of Shopify, DSCO, and customer service email acct.)</w:t>
                            </w:r>
                          </w:p>
                          <w:p w14:paraId="208FCA88" w14:textId="05108E51" w:rsidR="0063408A" w:rsidRPr="0063408A" w:rsidRDefault="0063408A" w:rsidP="0063408A">
                            <w:pPr>
                              <w:tabs>
                                <w:tab w:val="left" w:pos="0"/>
                                <w:tab w:val="left" w:pos="720"/>
                                <w:tab w:val="left" w:pos="5850"/>
                                <w:tab w:val="left" w:pos="675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Freelance Designer  </w:t>
                            </w:r>
                          </w:p>
                          <w:p w14:paraId="47597815" w14:textId="5E72605C" w:rsidR="0063408A" w:rsidRPr="0063408A" w:rsidRDefault="00605A28" w:rsidP="0063408A">
                            <w:pPr>
                              <w:tabs>
                                <w:tab w:val="left" w:pos="0"/>
                                <w:tab w:val="left" w:pos="720"/>
                                <w:tab w:val="left" w:pos="585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(</w:t>
                            </w:r>
                            <w:r w:rsidR="0063408A"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Millbrae, CA</w:t>
                            </w:r>
                            <w: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March 2020-</w:t>
                            </w:r>
                            <w:r w:rsidR="005B2E1F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14:paraId="4E608BB4" w14:textId="7DB00443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Completed various hemming and alterations, including light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tailoring</w:t>
                            </w:r>
                            <w:proofErr w:type="gramEnd"/>
                          </w:p>
                          <w:p w14:paraId="68D82142" w14:textId="0460A119" w:rsidR="0063408A" w:rsidRPr="007831EF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Creatively upcycled and reconfigured existing designs according to the client’s vision</w:t>
                            </w:r>
                          </w:p>
                          <w:p w14:paraId="4680C11C" w14:textId="3940C5F5" w:rsidR="0063408A" w:rsidRPr="0063408A" w:rsidRDefault="0063408A" w:rsidP="0063408A">
                            <w:pPr>
                              <w:tabs>
                                <w:tab w:val="left" w:pos="0"/>
                                <w:tab w:val="left" w:pos="720"/>
                                <w:tab w:val="left" w:pos="5850"/>
                                <w:tab w:val="left" w:pos="684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  <w:t>Sewing/ Marketing Intern</w:t>
                            </w:r>
                          </w:p>
                          <w:p w14:paraId="547D2ABC" w14:textId="14448595" w:rsidR="0063408A" w:rsidRPr="0063408A" w:rsidRDefault="0063408A" w:rsidP="00605A28">
                            <w:pPr>
                              <w:tabs>
                                <w:tab w:val="left" w:pos="0"/>
                                <w:tab w:val="left" w:pos="720"/>
                                <w:tab w:val="left" w:pos="5850"/>
                                <w:tab w:val="left" w:pos="684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Ricochet Wearable Art </w:t>
                            </w:r>
                            <w:r w:rsidR="00605A28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(San Mateo, CA); </w:t>
                            </w:r>
                            <w:r w:rsidR="00605A28"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July 2016-August 2017</w:t>
                            </w:r>
                          </w:p>
                          <w:p w14:paraId="23F17AB7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softHyphen/>
                            </w: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softHyphen/>
                            </w: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softHyphen/>
                              <w:t xml:space="preserve">Assisted in garment construction, alterations, and mending existing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garments</w:t>
                            </w:r>
                            <w:proofErr w:type="gramEnd"/>
                          </w:p>
                          <w:p w14:paraId="01FD9554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Constructed emails to update customer base on upcoming events, promotions, or new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services</w:t>
                            </w:r>
                            <w:proofErr w:type="gramEnd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85658A1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Updated Website and organized webpage</w:t>
                            </w:r>
                          </w:p>
                          <w:p w14:paraId="239323A2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Researched new events and marketing opportunities from magazines to social media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platforms</w:t>
                            </w:r>
                            <w:proofErr w:type="gramEnd"/>
                          </w:p>
                          <w:p w14:paraId="5ECAD418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Light merchandising of jewelry and collaborated with the store owner/designer on a window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display</w:t>
                            </w:r>
                            <w:proofErr w:type="gramEnd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37792F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Assisted in teaching classes in basic sewing and pattern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reading</w:t>
                            </w:r>
                            <w:proofErr w:type="gramEnd"/>
                          </w:p>
                          <w:p w14:paraId="3930B918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Oversaw store responsibilities (retail, marketing, and garment construction) for a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week</w:t>
                            </w:r>
                            <w:proofErr w:type="gramEnd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92E3B7D" w14:textId="2F8E9EF5" w:rsidR="0063408A" w:rsidRPr="007831EF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Attended runway show and events with the designer to dress and prepare models, style outfits, and set up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merchandise</w:t>
                            </w:r>
                            <w:proofErr w:type="gramEnd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AD145D" w14:textId="377A4DE8" w:rsidR="0063408A" w:rsidRPr="0063408A" w:rsidRDefault="0063408A" w:rsidP="0063408A">
                            <w:p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  <w:t>Visual Specialist</w:t>
                            </w:r>
                          </w:p>
                          <w:p w14:paraId="43F2E11E" w14:textId="6D684666" w:rsidR="0063408A" w:rsidRPr="00605A28" w:rsidRDefault="0063408A" w:rsidP="00605A28">
                            <w:pPr>
                              <w:tabs>
                                <w:tab w:val="left" w:pos="0"/>
                                <w:tab w:val="left" w:pos="72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Banana Republic Store </w:t>
                            </w:r>
                            <w:r w:rsidR="00605A28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(</w:t>
                            </w:r>
                            <w:r w:rsidR="00605A28"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Burlingame, CA</w:t>
                            </w:r>
                            <w:r w:rsidR="00605A28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="00605A28"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July2014-March 2018</w:t>
                            </w:r>
                          </w:p>
                          <w:p w14:paraId="205F6749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810"/>
                                <w:tab w:val="left" w:pos="900"/>
                                <w:tab w:val="left" w:pos="6390"/>
                              </w:tabs>
                              <w:jc w:val="both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Style and maintain icons (mannequins) and henry hangers (coordinated outfit)  </w:t>
                            </w:r>
                          </w:p>
                          <w:p w14:paraId="070A1525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  <w:tab w:val="left" w:pos="900"/>
                              </w:tabs>
                              <w:jc w:val="both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Familiarized with upcoming trends and new concepts for new design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arrival</w:t>
                            </w:r>
                            <w:proofErr w:type="gramEnd"/>
                          </w:p>
                          <w:p w14:paraId="28D9D3B5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00"/>
                              </w:tabs>
                              <w:jc w:val="both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Build displays (top shelf displays, accessory displays, etc.)</w:t>
                            </w:r>
                          </w:p>
                          <w:p w14:paraId="479B811F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00"/>
                              </w:tabs>
                              <w:jc w:val="both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Organize rooms for new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shipments</w:t>
                            </w:r>
                            <w:proofErr w:type="gramEnd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782223" w14:textId="6DF92EBF" w:rsidR="0063408A" w:rsidRPr="007831EF" w:rsidRDefault="0063408A" w:rsidP="007831E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00"/>
                              </w:tabs>
                              <w:jc w:val="both"/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Collaborate with Merchandise Plan Supervisor on placement of new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product</w:t>
                            </w:r>
                            <w:proofErr w:type="gramEnd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C28968" w14:textId="428F928D" w:rsidR="0063408A" w:rsidRPr="0063408A" w:rsidRDefault="0063408A" w:rsidP="0063408A">
                            <w:pPr>
                              <w:tabs>
                                <w:tab w:val="left" w:pos="900"/>
                                <w:tab w:val="left" w:pos="585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  <w:t>Sales Associate</w:t>
                            </w:r>
                          </w:p>
                          <w:p w14:paraId="731E3BD0" w14:textId="1F1EB2E5" w:rsidR="0063408A" w:rsidRPr="0063408A" w:rsidRDefault="0063408A" w:rsidP="00605A28">
                            <w:pPr>
                              <w:tabs>
                                <w:tab w:val="left" w:pos="900"/>
                                <w:tab w:val="left" w:pos="630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Banana Republic Flagship Store</w:t>
                            </w:r>
                            <w:r w:rsidR="00605A28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05A28"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San Francisco, CA</w:t>
                            </w:r>
                            <w:r w:rsidR="00605A28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="00605A28"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July 2012-February 2013</w:t>
                            </w: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  <w:p w14:paraId="3D6DF65E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00"/>
                                <w:tab w:val="left" w:pos="630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Extensive knowledge of different silhouettes and fabrics </w:t>
                            </w:r>
                          </w:p>
                          <w:p w14:paraId="3E914DEA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Styled Customers based on what suited them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best</w:t>
                            </w:r>
                            <w:proofErr w:type="gramEnd"/>
                          </w:p>
                          <w:p w14:paraId="6766D4B6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num" w:pos="720"/>
                                <w:tab w:val="left" w:pos="90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Increased sales by opening credit card accounts for new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customers</w:t>
                            </w:r>
                            <w:proofErr w:type="gramEnd"/>
                          </w:p>
                          <w:p w14:paraId="6EFB27A0" w14:textId="77777777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0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Maintained a well, organized workplace by keeping the garments folded, and organized from smallest to largest size, and pressed any garments that were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creased</w:t>
                            </w:r>
                            <w:proofErr w:type="gramEnd"/>
                          </w:p>
                          <w:p w14:paraId="2340F9EE" w14:textId="3E07105A" w:rsidR="0063408A" w:rsidRPr="0063408A" w:rsidRDefault="0063408A" w:rsidP="006340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00"/>
                              </w:tabs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Provided fitting room customer </w:t>
                            </w:r>
                            <w:proofErr w:type="gramStart"/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>assistance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F9CA" id="Text Box 6" o:spid="_x0000_s1027" type="#_x0000_t202" style="position:absolute;left:0;text-align:left;margin-left:83.75pt;margin-top:78.45pt;width:6in;height:59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" fillcolor="white [3201]" stroked="f" strokeweight=".5pt">
                <v:textbox>
                  <w:txbxContent>
                    <w:p w14:paraId="35680873" w14:textId="5EFF9CAC" w:rsidR="0063408A" w:rsidRPr="0063408A" w:rsidRDefault="0063408A" w:rsidP="0063408A">
                      <w:p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  <w:t>Junior Designer/Office Assistant</w:t>
                      </w:r>
                    </w:p>
                    <w:p w14:paraId="7318FC31" w14:textId="6AAFA15B" w:rsidR="0063408A" w:rsidRDefault="00F01868" w:rsidP="00F01868">
                      <w:p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Mazu</w:t>
                      </w:r>
                      <w:proofErr w:type="spellEnd"/>
                      <w:r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Apparel (</w:t>
                      </w:r>
                      <w:r w:rsidR="005B2E1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Manhattan</w:t>
                      </w:r>
                      <w:r w:rsidR="0063408A"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, NY</w:t>
                      </w:r>
                      <w:r w:rsidR="00605A28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); </w:t>
                      </w:r>
                      <w:r w:rsidR="00605A28"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March</w:t>
                      </w: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2022-Present </w:t>
                      </w:r>
                    </w:p>
                    <w:p w14:paraId="510B2675" w14:textId="3253635C" w:rsidR="00775339" w:rsidRPr="007831EF" w:rsidRDefault="00775339" w:rsidP="0077533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9" w:lineRule="auto"/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 w:rsidRPr="007831EF"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Standardizing production of line development by reformatting Tech Packs, along with updating spec sheets to properly communicate to other designers, factories, etc.; system is sustainable going </w:t>
                      </w:r>
                      <w:proofErr w:type="gramStart"/>
                      <w:r w:rsidRPr="007831EF"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>forward</w:t>
                      </w:r>
                      <w:proofErr w:type="gramEnd"/>
                      <w:r w:rsidRPr="007831EF"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5105D2" w14:textId="77777777" w:rsidR="00775339" w:rsidRPr="007831EF" w:rsidRDefault="00775339" w:rsidP="0077533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9" w:lineRule="auto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Collaborating w/ team and Creative Director on new block development </w:t>
                      </w:r>
                      <w:proofErr w:type="gramStart"/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our new Collared Tunic Cover-Up and the 2-1 Convertible Grecian Tankini </w:t>
                      </w:r>
                    </w:p>
                    <w:p w14:paraId="2DBFE850" w14:textId="77777777" w:rsidR="00775339" w:rsidRPr="007831EF" w:rsidRDefault="00775339" w:rsidP="0077533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9" w:lineRule="auto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Finalizing 2023 Collection, while developing Value Line and researching trend reports for 2024 Collection, essentially working on 3 separate collections at the same time </w:t>
                      </w:r>
                    </w:p>
                    <w:p w14:paraId="53F6FAEC" w14:textId="1A8088CC" w:rsidR="00775339" w:rsidRPr="007831EF" w:rsidRDefault="007831EF" w:rsidP="007831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9" w:lineRule="auto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Mastered Adobe Photoshop and Illustrator skills with advanced print development/edits and i</w:t>
                      </w:r>
                      <w:r w:rsidR="00775339"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mproving upon </w:t>
                      </w:r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company’s p</w:t>
                      </w:r>
                      <w:r w:rsidR="00775339"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rint </w:t>
                      </w:r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a</w:t>
                      </w:r>
                      <w:r w:rsidR="00775339"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rt </w:t>
                      </w:r>
                      <w:proofErr w:type="gramStart"/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s</w:t>
                      </w:r>
                      <w:r w:rsidR="00775339"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tandards</w:t>
                      </w:r>
                      <w:proofErr w:type="gramEnd"/>
                      <w:r w:rsidR="00DA1329"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99E2BD" w14:textId="67B64A29" w:rsidR="007831EF" w:rsidRPr="007831EF" w:rsidRDefault="007831EF" w:rsidP="007831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9" w:lineRule="auto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Styling for Photoshoot and assisting with photoshoot production from concept </w:t>
                      </w:r>
                      <w:proofErr w:type="gramStart"/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to day</w:t>
                      </w:r>
                      <w:proofErr w:type="gramEnd"/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of the event </w:t>
                      </w:r>
                    </w:p>
                    <w:p w14:paraId="62512355" w14:textId="3E900DD5" w:rsidR="007831EF" w:rsidRPr="007831EF" w:rsidRDefault="007831EF" w:rsidP="007831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9" w:lineRule="auto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Developed line Sheet for Buyer’s </w:t>
                      </w:r>
                      <w:proofErr w:type="gramStart"/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meetings</w:t>
                      </w:r>
                      <w:proofErr w:type="gramEnd"/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306F26" w14:textId="13833A59" w:rsidR="007831EF" w:rsidRPr="007831EF" w:rsidRDefault="007831EF" w:rsidP="007831E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9" w:lineRule="auto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7831E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Operations management (e-commerce management of Shopify, DSCO, and customer service email acct.)</w:t>
                      </w:r>
                    </w:p>
                    <w:p w14:paraId="208FCA88" w14:textId="05108E51" w:rsidR="0063408A" w:rsidRPr="0063408A" w:rsidRDefault="0063408A" w:rsidP="0063408A">
                      <w:pPr>
                        <w:tabs>
                          <w:tab w:val="left" w:pos="0"/>
                          <w:tab w:val="left" w:pos="720"/>
                          <w:tab w:val="left" w:pos="5850"/>
                          <w:tab w:val="left" w:pos="675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  <w:t xml:space="preserve">Freelance Designer  </w:t>
                      </w:r>
                    </w:p>
                    <w:p w14:paraId="47597815" w14:textId="5E72605C" w:rsidR="0063408A" w:rsidRPr="0063408A" w:rsidRDefault="00605A28" w:rsidP="0063408A">
                      <w:pPr>
                        <w:tabs>
                          <w:tab w:val="left" w:pos="0"/>
                          <w:tab w:val="left" w:pos="720"/>
                          <w:tab w:val="left" w:pos="585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(</w:t>
                      </w:r>
                      <w:r w:rsidR="0063408A"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Millbrae, CA</w:t>
                      </w:r>
                      <w:r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); </w:t>
                      </w: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March 2020-</w:t>
                      </w:r>
                      <w:r w:rsidR="005B2E1F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2021</w:t>
                      </w:r>
                    </w:p>
                    <w:p w14:paraId="4E608BB4" w14:textId="7DB00443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Completed various hemming and alterations, including light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tailoring</w:t>
                      </w:r>
                      <w:proofErr w:type="gramEnd"/>
                    </w:p>
                    <w:p w14:paraId="68D82142" w14:textId="0460A119" w:rsidR="0063408A" w:rsidRPr="007831EF" w:rsidRDefault="0063408A" w:rsidP="006340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Creatively upcycled and reconfigured existing designs according to the client’s vision</w:t>
                      </w:r>
                    </w:p>
                    <w:p w14:paraId="4680C11C" w14:textId="3940C5F5" w:rsidR="0063408A" w:rsidRPr="0063408A" w:rsidRDefault="0063408A" w:rsidP="0063408A">
                      <w:pPr>
                        <w:tabs>
                          <w:tab w:val="left" w:pos="0"/>
                          <w:tab w:val="left" w:pos="720"/>
                          <w:tab w:val="left" w:pos="5850"/>
                          <w:tab w:val="left" w:pos="684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  <w:t>Sewing/ Marketing Intern</w:t>
                      </w:r>
                    </w:p>
                    <w:p w14:paraId="547D2ABC" w14:textId="14448595" w:rsidR="0063408A" w:rsidRPr="0063408A" w:rsidRDefault="0063408A" w:rsidP="00605A28">
                      <w:pPr>
                        <w:tabs>
                          <w:tab w:val="left" w:pos="0"/>
                          <w:tab w:val="left" w:pos="720"/>
                          <w:tab w:val="left" w:pos="5850"/>
                          <w:tab w:val="left" w:pos="684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Ricochet Wearable Art </w:t>
                      </w:r>
                      <w:r w:rsidR="00605A28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(San Mateo, CA); </w:t>
                      </w:r>
                      <w:r w:rsidR="00605A28"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July 2016-August 2017</w:t>
                      </w:r>
                    </w:p>
                    <w:p w14:paraId="23F17AB7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softHyphen/>
                      </w: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softHyphen/>
                      </w: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softHyphen/>
                        <w:t xml:space="preserve">Assisted in garment construction, alterations, and mending existing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garments</w:t>
                      </w:r>
                      <w:proofErr w:type="gramEnd"/>
                    </w:p>
                    <w:p w14:paraId="01FD9554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45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Constructed emails to update customer base on upcoming events, promotions, or new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services</w:t>
                      </w:r>
                      <w:proofErr w:type="gramEnd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85658A1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Updated Website and organized webpage</w:t>
                      </w:r>
                    </w:p>
                    <w:p w14:paraId="239323A2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Researched new events and marketing opportunities from magazines to social media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platforms</w:t>
                      </w:r>
                      <w:proofErr w:type="gramEnd"/>
                    </w:p>
                    <w:p w14:paraId="5ECAD418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Light merchandising of jewelry and collaborated with the store owner/designer on a window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display</w:t>
                      </w:r>
                      <w:proofErr w:type="gramEnd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37792F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Assisted in teaching classes in basic sewing and pattern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reading</w:t>
                      </w:r>
                      <w:proofErr w:type="gramEnd"/>
                    </w:p>
                    <w:p w14:paraId="3930B918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Oversaw store responsibilities (retail, marketing, and garment construction) for a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week</w:t>
                      </w:r>
                      <w:proofErr w:type="gramEnd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92E3B7D" w14:textId="2F8E9EF5" w:rsidR="0063408A" w:rsidRPr="007831EF" w:rsidRDefault="0063408A" w:rsidP="006340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Attended runway show and events with the designer to dress and prepare models, style outfits, and set up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merchandise</w:t>
                      </w:r>
                      <w:proofErr w:type="gramEnd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AD145D" w14:textId="377A4DE8" w:rsidR="0063408A" w:rsidRPr="0063408A" w:rsidRDefault="0063408A" w:rsidP="0063408A">
                      <w:p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  <w:t>Visual Specialist</w:t>
                      </w:r>
                    </w:p>
                    <w:p w14:paraId="43F2E11E" w14:textId="6D684666" w:rsidR="0063408A" w:rsidRPr="00605A28" w:rsidRDefault="0063408A" w:rsidP="00605A28">
                      <w:pPr>
                        <w:tabs>
                          <w:tab w:val="left" w:pos="0"/>
                          <w:tab w:val="left" w:pos="72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Banana Republic Store </w:t>
                      </w:r>
                      <w:r w:rsidR="00605A28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(</w:t>
                      </w:r>
                      <w:r w:rsidR="00605A28"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Burlingame, CA</w:t>
                      </w:r>
                      <w:r w:rsidR="00605A28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); </w:t>
                      </w:r>
                      <w:r w:rsidR="00605A28"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July2014-March 2018</w:t>
                      </w:r>
                    </w:p>
                    <w:p w14:paraId="205F6749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num" w:pos="810"/>
                          <w:tab w:val="left" w:pos="900"/>
                          <w:tab w:val="left" w:pos="6390"/>
                        </w:tabs>
                        <w:jc w:val="both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Style and maintain icons (mannequins) and henry hangers (coordinated outfit)  </w:t>
                      </w:r>
                    </w:p>
                    <w:p w14:paraId="070A1525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  <w:tab w:val="left" w:pos="900"/>
                        </w:tabs>
                        <w:jc w:val="both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Familiarized with upcoming trends and new concepts for new design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arrival</w:t>
                      </w:r>
                      <w:proofErr w:type="gramEnd"/>
                    </w:p>
                    <w:p w14:paraId="28D9D3B5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900"/>
                        </w:tabs>
                        <w:jc w:val="both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Build displays (top shelf displays, accessory displays, etc.)</w:t>
                      </w:r>
                    </w:p>
                    <w:p w14:paraId="479B811F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900"/>
                        </w:tabs>
                        <w:jc w:val="both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Organize rooms for new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shipments</w:t>
                      </w:r>
                      <w:proofErr w:type="gramEnd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782223" w14:textId="6DF92EBF" w:rsidR="0063408A" w:rsidRPr="007831EF" w:rsidRDefault="0063408A" w:rsidP="007831E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900"/>
                        </w:tabs>
                        <w:jc w:val="both"/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Collaborate with Merchandise Plan Supervisor on placement of new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product</w:t>
                      </w:r>
                      <w:proofErr w:type="gramEnd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C28968" w14:textId="428F928D" w:rsidR="0063408A" w:rsidRPr="0063408A" w:rsidRDefault="0063408A" w:rsidP="0063408A">
                      <w:pPr>
                        <w:tabs>
                          <w:tab w:val="left" w:pos="900"/>
                          <w:tab w:val="left" w:pos="585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  <w:t>Sales Associate</w:t>
                      </w:r>
                    </w:p>
                    <w:p w14:paraId="731E3BD0" w14:textId="1F1EB2E5" w:rsidR="0063408A" w:rsidRPr="0063408A" w:rsidRDefault="0063408A" w:rsidP="00605A28">
                      <w:pPr>
                        <w:tabs>
                          <w:tab w:val="left" w:pos="900"/>
                          <w:tab w:val="left" w:pos="630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Banana Republic Flagship Store</w:t>
                      </w:r>
                      <w:r w:rsidR="00605A28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(</w:t>
                      </w:r>
                      <w:r w:rsidR="00605A28"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San Francisco, CA</w:t>
                      </w:r>
                      <w:r w:rsidR="00605A28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); </w:t>
                      </w:r>
                      <w:r w:rsidR="00605A28"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July 2012-February 2013</w:t>
                      </w: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p w14:paraId="3D6DF65E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900"/>
                          <w:tab w:val="left" w:pos="630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Extensive knowledge of different silhouettes and fabrics </w:t>
                      </w:r>
                    </w:p>
                    <w:p w14:paraId="3E914DEA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45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Styled Customers based on what suited them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best</w:t>
                      </w:r>
                      <w:proofErr w:type="gramEnd"/>
                    </w:p>
                    <w:p w14:paraId="6766D4B6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num" w:pos="720"/>
                          <w:tab w:val="left" w:pos="90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Increased sales by opening credit card accounts for new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customers</w:t>
                      </w:r>
                      <w:proofErr w:type="gramEnd"/>
                    </w:p>
                    <w:p w14:paraId="6EFB27A0" w14:textId="77777777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90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Maintained a well, organized workplace by keeping the garments folded, and organized from smallest to largest size, and pressed any garments that were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creased</w:t>
                      </w:r>
                      <w:proofErr w:type="gramEnd"/>
                    </w:p>
                    <w:p w14:paraId="2340F9EE" w14:textId="3E07105A" w:rsidR="0063408A" w:rsidRPr="0063408A" w:rsidRDefault="0063408A" w:rsidP="006340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900"/>
                        </w:tabs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Provided fitting room customer </w:t>
                      </w:r>
                      <w:proofErr w:type="gramStart"/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>assistance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B25D2">
        <w:rPr>
          <w:noProof/>
          <w:color w:val="FF2F9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4D430" wp14:editId="5A70ED9A">
                <wp:simplePos x="0" y="0"/>
                <wp:positionH relativeFrom="margin">
                  <wp:posOffset>972185</wp:posOffset>
                </wp:positionH>
                <wp:positionV relativeFrom="margin">
                  <wp:posOffset>1097472</wp:posOffset>
                </wp:positionV>
                <wp:extent cx="1701800" cy="27305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F8064" w14:textId="36DCB199" w:rsidR="003B25D2" w:rsidRPr="003B25D2" w:rsidRDefault="003B25D2" w:rsidP="00F01868">
                            <w:r w:rsidRPr="003B25D2">
                              <w:rPr>
                                <w:rFonts w:ascii="Modern No. 20" w:hAnsi="Modern No. 20"/>
                                <w:color w:val="FF2F92"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D430" id="Text Box 5" o:spid="_x0000_s1028" type="#_x0000_t202" style="position:absolute;left:0;text-align:left;margin-left:76.55pt;margin-top:86.4pt;width:134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" fillcolor="white [3201]" stroked="f" strokeweight=".5pt">
                <v:textbox>
                  <w:txbxContent>
                    <w:p w14:paraId="475F8064" w14:textId="36DCB199" w:rsidR="003B25D2" w:rsidRPr="003B25D2" w:rsidRDefault="003B25D2" w:rsidP="00F01868">
                      <w:r w:rsidRPr="003B25D2">
                        <w:rPr>
                          <w:rFonts w:ascii="Modern No. 20" w:hAnsi="Modern No. 20"/>
                          <w:color w:val="FF2F92"/>
                        </w:rPr>
                        <w:t xml:space="preserve">WORK EXPERIENCE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1868" w:rsidRPr="003B25D2">
        <w:rPr>
          <w:noProof/>
          <w:color w:val="FF2F9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2E481" wp14:editId="6BD268F2">
                <wp:simplePos x="0" y="0"/>
                <wp:positionH relativeFrom="margin">
                  <wp:posOffset>-807720</wp:posOffset>
                </wp:positionH>
                <wp:positionV relativeFrom="margin">
                  <wp:posOffset>4208780</wp:posOffset>
                </wp:positionV>
                <wp:extent cx="1962150" cy="2789555"/>
                <wp:effectExtent l="0" t="0" r="6350" b="44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8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FF669" w14:textId="2D368D34" w:rsidR="003B25D2" w:rsidRDefault="003B25D2" w:rsidP="000A2687">
                            <w:pPr>
                              <w:rPr>
                                <w:rFonts w:ascii="Modern No. 20" w:hAnsi="Modern No. 20"/>
                                <w:color w:val="FF2F92"/>
                              </w:rPr>
                            </w:pPr>
                            <w:r w:rsidRPr="003B25D2">
                              <w:rPr>
                                <w:rFonts w:ascii="Modern No. 20" w:hAnsi="Modern No. 20"/>
                                <w:color w:val="FF2F92"/>
                              </w:rPr>
                              <w:t xml:space="preserve">SKILLS </w:t>
                            </w:r>
                          </w:p>
                          <w:p w14:paraId="10887E7C" w14:textId="77777777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64CFF19" w14:textId="5F690B99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 w:rsidRPr="003B25D2"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Merchandise &amp; Line Development </w:t>
                            </w:r>
                          </w:p>
                          <w:p w14:paraId="0664FC50" w14:textId="47428357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Adobe Photoshop </w:t>
                            </w:r>
                          </w:p>
                          <w:p w14:paraId="2FF51512" w14:textId="7148E533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Adobe Illustrator </w:t>
                            </w:r>
                          </w:p>
                          <w:p w14:paraId="403A9210" w14:textId="2BABF382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Digital Print Editing </w:t>
                            </w:r>
                          </w:p>
                          <w:p w14:paraId="6F3D8876" w14:textId="4D21C55C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Technical Sketching </w:t>
                            </w:r>
                          </w:p>
                          <w:p w14:paraId="0F2A5DFF" w14:textId="753F47A1" w:rsidR="003B25D2" w:rsidRDefault="00493A70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>Tech</w:t>
                            </w:r>
                            <w:r w:rsidR="003B25D2"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 Packs (Proficient in Excel) </w:t>
                            </w:r>
                          </w:p>
                          <w:p w14:paraId="715F4236" w14:textId="11B72E45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Fabric Sourcing </w:t>
                            </w:r>
                          </w:p>
                          <w:p w14:paraId="3B76C244" w14:textId="4563DF53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Trend/Market Research </w:t>
                            </w:r>
                          </w:p>
                          <w:p w14:paraId="1BB49402" w14:textId="45A9AABF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>Design &amp; Conceptual Skills</w:t>
                            </w:r>
                          </w:p>
                          <w:p w14:paraId="69AD0A92" w14:textId="77777777" w:rsidR="003B25D2" w:rsidRP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Sewing  </w:t>
                            </w:r>
                          </w:p>
                          <w:p w14:paraId="19082CD8" w14:textId="420E9C4C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Patternmaking </w:t>
                            </w:r>
                          </w:p>
                          <w:p w14:paraId="458EEF38" w14:textId="2E691550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Draping </w:t>
                            </w:r>
                          </w:p>
                          <w:p w14:paraId="3629F73E" w14:textId="77777777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Ecommerce Management </w:t>
                            </w:r>
                          </w:p>
                          <w:p w14:paraId="10E378B9" w14:textId="77777777" w:rsidR="003B25D2" w:rsidRDefault="003B25D2" w:rsidP="003B25D2">
                            <w:pP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obe Caslon Pro" w:hAnsi="Adobe Caslon Pro" w:cstheme="minorHAnsi"/>
                                <w:sz w:val="20"/>
                                <w:szCs w:val="20"/>
                              </w:rPr>
                              <w:t xml:space="preserve">Inventory Management </w:t>
                            </w:r>
                          </w:p>
                          <w:p w14:paraId="0D6D194D" w14:textId="77777777" w:rsidR="003B25D2" w:rsidRPr="003B25D2" w:rsidRDefault="003B25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E481" id="Text Box 4" o:spid="_x0000_s1029" type="#_x0000_t202" style="position:absolute;left:0;text-align:left;margin-left:-63.6pt;margin-top:331.4pt;width:154.5pt;height:2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" fillcolor="white [3201]" stroked="f" strokeweight=".5pt">
                <v:textbox>
                  <w:txbxContent>
                    <w:p w14:paraId="660FF669" w14:textId="2D368D34" w:rsidR="003B25D2" w:rsidRDefault="003B25D2" w:rsidP="000A2687">
                      <w:pPr>
                        <w:rPr>
                          <w:rFonts w:ascii="Modern No. 20" w:hAnsi="Modern No. 20"/>
                          <w:color w:val="FF2F92"/>
                        </w:rPr>
                      </w:pPr>
                      <w:r w:rsidRPr="003B25D2">
                        <w:rPr>
                          <w:rFonts w:ascii="Modern No. 20" w:hAnsi="Modern No. 20"/>
                          <w:color w:val="FF2F92"/>
                        </w:rPr>
                        <w:t xml:space="preserve">SKILLS </w:t>
                      </w:r>
                    </w:p>
                    <w:p w14:paraId="10887E7C" w14:textId="77777777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</w:p>
                    <w:p w14:paraId="064CFF19" w14:textId="5F690B99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 w:rsidRPr="003B25D2"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Merchandise &amp; Line Development </w:t>
                      </w:r>
                    </w:p>
                    <w:p w14:paraId="0664FC50" w14:textId="47428357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Adobe Photoshop </w:t>
                      </w:r>
                    </w:p>
                    <w:p w14:paraId="2FF51512" w14:textId="7148E533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Adobe Illustrator </w:t>
                      </w:r>
                    </w:p>
                    <w:p w14:paraId="403A9210" w14:textId="2BABF382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Digital Print Editing </w:t>
                      </w:r>
                    </w:p>
                    <w:p w14:paraId="6F3D8876" w14:textId="4D21C55C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Technical Sketching </w:t>
                      </w:r>
                    </w:p>
                    <w:p w14:paraId="0F2A5DFF" w14:textId="753F47A1" w:rsidR="003B25D2" w:rsidRDefault="00493A70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>Tech</w:t>
                      </w:r>
                      <w:r w:rsidR="003B25D2"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 Packs (Proficient in Excel) </w:t>
                      </w:r>
                    </w:p>
                    <w:p w14:paraId="715F4236" w14:textId="11B72E45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Fabric Sourcing </w:t>
                      </w:r>
                    </w:p>
                    <w:p w14:paraId="3B76C244" w14:textId="4563DF53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Trend/Market Research </w:t>
                      </w:r>
                    </w:p>
                    <w:p w14:paraId="1BB49402" w14:textId="45A9AABF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>Design &amp; Conceptual Skills</w:t>
                      </w:r>
                    </w:p>
                    <w:p w14:paraId="69AD0A92" w14:textId="77777777" w:rsidR="003B25D2" w:rsidRP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Sewing  </w:t>
                      </w:r>
                    </w:p>
                    <w:p w14:paraId="19082CD8" w14:textId="420E9C4C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Patternmaking </w:t>
                      </w:r>
                    </w:p>
                    <w:p w14:paraId="458EEF38" w14:textId="2E691550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Draping </w:t>
                      </w:r>
                    </w:p>
                    <w:p w14:paraId="3629F73E" w14:textId="77777777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Ecommerce Management </w:t>
                      </w:r>
                    </w:p>
                    <w:p w14:paraId="10E378B9" w14:textId="77777777" w:rsidR="003B25D2" w:rsidRDefault="003B25D2" w:rsidP="003B25D2">
                      <w:pP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dobe Caslon Pro" w:hAnsi="Adobe Caslon Pro" w:cstheme="minorHAnsi"/>
                          <w:sz w:val="20"/>
                          <w:szCs w:val="20"/>
                        </w:rPr>
                        <w:t xml:space="preserve">Inventory Management </w:t>
                      </w:r>
                    </w:p>
                    <w:p w14:paraId="0D6D194D" w14:textId="77777777" w:rsidR="003B25D2" w:rsidRPr="003B25D2" w:rsidRDefault="003B25D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01868" w:rsidRPr="003B25D2">
        <w:rPr>
          <w:noProof/>
          <w:color w:val="FF2F9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D0A3A" wp14:editId="0210EA1A">
                <wp:simplePos x="0" y="0"/>
                <wp:positionH relativeFrom="column">
                  <wp:posOffset>-807085</wp:posOffset>
                </wp:positionH>
                <wp:positionV relativeFrom="paragraph">
                  <wp:posOffset>1120263</wp:posOffset>
                </wp:positionV>
                <wp:extent cx="1828800" cy="20090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09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61530" w14:textId="77777777" w:rsidR="0063408A" w:rsidRPr="003B25D2" w:rsidRDefault="0063408A" w:rsidP="0063408A">
                            <w:pPr>
                              <w:rPr>
                                <w:rFonts w:ascii="Modern No. 20" w:hAnsi="Modern No. 20"/>
                                <w:color w:val="FF2F92"/>
                              </w:rPr>
                            </w:pPr>
                            <w:r w:rsidRPr="003B25D2">
                              <w:rPr>
                                <w:rFonts w:ascii="Modern No. 20" w:hAnsi="Modern No. 20"/>
                                <w:color w:val="FF2F92"/>
                              </w:rPr>
                              <w:t xml:space="preserve">EDUCATION </w:t>
                            </w:r>
                          </w:p>
                          <w:p w14:paraId="5072AFFB" w14:textId="77777777" w:rsidR="0063408A" w:rsidRDefault="0063408A" w:rsidP="008C740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8269C6" w14:textId="2AEFE6B6" w:rsidR="008C740C" w:rsidRPr="0063408A" w:rsidRDefault="008C740C" w:rsidP="008C740C">
                            <w:pPr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San Francisco State University </w:t>
                            </w:r>
                          </w:p>
                          <w:p w14:paraId="1CE8271C" w14:textId="3B6561CD" w:rsidR="008C740C" w:rsidRPr="0063408A" w:rsidRDefault="008C740C" w:rsidP="008C740C">
                            <w:p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San Francisco, CA </w:t>
                            </w:r>
                          </w:p>
                          <w:p w14:paraId="3B65C51F" w14:textId="68F50976" w:rsidR="008C740C" w:rsidRPr="0063408A" w:rsidRDefault="008C740C" w:rsidP="008C740C">
                            <w:pPr>
                              <w:rPr>
                                <w:rFonts w:ascii="Adobe Caslon Pro" w:hAnsi="Adobe Caslon Pr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BS Apparel Design &amp; Merchandising: </w:t>
                            </w:r>
                          </w:p>
                          <w:p w14:paraId="2DBE8BE5" w14:textId="77777777" w:rsidR="008C740C" w:rsidRPr="0063408A" w:rsidRDefault="008C740C" w:rsidP="008C740C">
                            <w:pPr>
                              <w:rPr>
                                <w:rFonts w:ascii="Adobe Caslon Pro" w:hAnsi="Adobe Caslon Pr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i/>
                                <w:iCs/>
                                <w:sz w:val="20"/>
                                <w:szCs w:val="20"/>
                              </w:rPr>
                              <w:t>Concentration in Design</w:t>
                            </w:r>
                          </w:p>
                          <w:p w14:paraId="454323CE" w14:textId="77777777" w:rsidR="008C740C" w:rsidRPr="0063408A" w:rsidRDefault="008C740C" w:rsidP="008C740C">
                            <w:pPr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C179DE" w14:textId="22CF0CB5" w:rsidR="008C740C" w:rsidRPr="0063408A" w:rsidRDefault="008C740C" w:rsidP="008C740C">
                            <w:pPr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b/>
                                <w:bCs/>
                                <w:sz w:val="20"/>
                                <w:szCs w:val="20"/>
                              </w:rPr>
                              <w:t>Fashion Institute Design &amp; Merchandising (FIDM)</w:t>
                            </w:r>
                          </w:p>
                          <w:p w14:paraId="086D16F0" w14:textId="77777777" w:rsidR="008C740C" w:rsidRPr="0063408A" w:rsidRDefault="008C740C" w:rsidP="008C740C">
                            <w:pPr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sz w:val="20"/>
                                <w:szCs w:val="20"/>
                              </w:rPr>
                              <w:t xml:space="preserve">San Francisco, CA </w:t>
                            </w:r>
                          </w:p>
                          <w:p w14:paraId="46C629FD" w14:textId="194B399A" w:rsidR="008C740C" w:rsidRPr="0063408A" w:rsidRDefault="008C740C" w:rsidP="008C740C">
                            <w:pPr>
                              <w:rPr>
                                <w:rFonts w:ascii="Adobe Caslon Pro" w:hAnsi="Adobe Caslon Pr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rFonts w:ascii="Adobe Caslon Pro" w:hAnsi="Adobe Caslon Pro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AA Apparel Design </w:t>
                            </w:r>
                          </w:p>
                          <w:p w14:paraId="1B78E516" w14:textId="0209991A" w:rsidR="008C740C" w:rsidRPr="0063408A" w:rsidRDefault="008C740C" w:rsidP="008C740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3408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0A3A" id="Text Box 3" o:spid="_x0000_s1030" type="#_x0000_t202" style="position:absolute;left:0;text-align:left;margin-left:-63.55pt;margin-top:88.2pt;width:2in;height:1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" fillcolor="white [3201]" stroked="f" strokeweight=".5pt">
                <v:textbox>
                  <w:txbxContent>
                    <w:p w14:paraId="5AD61530" w14:textId="77777777" w:rsidR="0063408A" w:rsidRPr="003B25D2" w:rsidRDefault="0063408A" w:rsidP="0063408A">
                      <w:pPr>
                        <w:rPr>
                          <w:rFonts w:ascii="Modern No. 20" w:hAnsi="Modern No. 20"/>
                          <w:color w:val="FF2F92"/>
                        </w:rPr>
                      </w:pPr>
                      <w:r w:rsidRPr="003B25D2">
                        <w:rPr>
                          <w:rFonts w:ascii="Modern No. 20" w:hAnsi="Modern No. 20"/>
                          <w:color w:val="FF2F92"/>
                        </w:rPr>
                        <w:t xml:space="preserve">EDUCATION </w:t>
                      </w:r>
                    </w:p>
                    <w:p w14:paraId="5072AFFB" w14:textId="77777777" w:rsidR="0063408A" w:rsidRDefault="0063408A" w:rsidP="008C740C">
                      <w:pPr>
                        <w:rPr>
                          <w:b/>
                          <w:bCs/>
                        </w:rPr>
                      </w:pPr>
                    </w:p>
                    <w:p w14:paraId="2F8269C6" w14:textId="2AEFE6B6" w:rsidR="008C740C" w:rsidRPr="0063408A" w:rsidRDefault="008C740C" w:rsidP="008C740C">
                      <w:pPr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  <w:t xml:space="preserve">San Francisco State University </w:t>
                      </w:r>
                    </w:p>
                    <w:p w14:paraId="1CE8271C" w14:textId="3B6561CD" w:rsidR="008C740C" w:rsidRPr="0063408A" w:rsidRDefault="008C740C" w:rsidP="008C740C">
                      <w:p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San Francisco, CA </w:t>
                      </w:r>
                    </w:p>
                    <w:p w14:paraId="3B65C51F" w14:textId="68F50976" w:rsidR="008C740C" w:rsidRPr="0063408A" w:rsidRDefault="008C740C" w:rsidP="008C740C">
                      <w:pPr>
                        <w:rPr>
                          <w:rFonts w:ascii="Adobe Caslon Pro" w:hAnsi="Adobe Caslon Pro"/>
                          <w:i/>
                          <w:iCs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i/>
                          <w:iCs/>
                          <w:sz w:val="20"/>
                          <w:szCs w:val="20"/>
                        </w:rPr>
                        <w:t xml:space="preserve">BS Apparel Design &amp; Merchandising: </w:t>
                      </w:r>
                    </w:p>
                    <w:p w14:paraId="2DBE8BE5" w14:textId="77777777" w:rsidR="008C740C" w:rsidRPr="0063408A" w:rsidRDefault="008C740C" w:rsidP="008C740C">
                      <w:pPr>
                        <w:rPr>
                          <w:rFonts w:ascii="Adobe Caslon Pro" w:hAnsi="Adobe Caslon Pro"/>
                          <w:i/>
                          <w:iCs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i/>
                          <w:iCs/>
                          <w:sz w:val="20"/>
                          <w:szCs w:val="20"/>
                        </w:rPr>
                        <w:t>Concentration in Design</w:t>
                      </w:r>
                    </w:p>
                    <w:p w14:paraId="454323CE" w14:textId="77777777" w:rsidR="008C740C" w:rsidRPr="0063408A" w:rsidRDefault="008C740C" w:rsidP="008C740C">
                      <w:pPr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C179DE" w14:textId="22CF0CB5" w:rsidR="008C740C" w:rsidRPr="0063408A" w:rsidRDefault="008C740C" w:rsidP="008C740C">
                      <w:pPr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b/>
                          <w:bCs/>
                          <w:sz w:val="20"/>
                          <w:szCs w:val="20"/>
                        </w:rPr>
                        <w:t>Fashion Institute Design &amp; Merchandising (FIDM)</w:t>
                      </w:r>
                    </w:p>
                    <w:p w14:paraId="086D16F0" w14:textId="77777777" w:rsidR="008C740C" w:rsidRPr="0063408A" w:rsidRDefault="008C740C" w:rsidP="008C740C">
                      <w:pPr>
                        <w:rPr>
                          <w:rFonts w:ascii="Adobe Caslon Pro" w:hAnsi="Adobe Caslon Pro"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sz w:val="20"/>
                          <w:szCs w:val="20"/>
                        </w:rPr>
                        <w:t xml:space="preserve">San Francisco, CA </w:t>
                      </w:r>
                    </w:p>
                    <w:p w14:paraId="46C629FD" w14:textId="194B399A" w:rsidR="008C740C" w:rsidRPr="0063408A" w:rsidRDefault="008C740C" w:rsidP="008C740C">
                      <w:pPr>
                        <w:rPr>
                          <w:rFonts w:ascii="Adobe Caslon Pro" w:hAnsi="Adobe Caslon Pro"/>
                          <w:i/>
                          <w:iCs/>
                          <w:sz w:val="20"/>
                          <w:szCs w:val="20"/>
                        </w:rPr>
                      </w:pPr>
                      <w:r w:rsidRPr="0063408A">
                        <w:rPr>
                          <w:rFonts w:ascii="Adobe Caslon Pro" w:hAnsi="Adobe Caslon Pro"/>
                          <w:i/>
                          <w:iCs/>
                          <w:sz w:val="20"/>
                          <w:szCs w:val="20"/>
                        </w:rPr>
                        <w:t xml:space="preserve">AA Apparel Design </w:t>
                      </w:r>
                    </w:p>
                    <w:p w14:paraId="1B78E516" w14:textId="0209991A" w:rsidR="008C740C" w:rsidRPr="0063408A" w:rsidRDefault="008C740C" w:rsidP="008C740C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3408A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408A">
        <w:rPr>
          <w:rFonts w:ascii="Adobe Caslon Pro" w:hAnsi="Adobe Caslon Pro"/>
          <w:sz w:val="20"/>
          <w:szCs w:val="20"/>
        </w:rPr>
        <w:t>Junior</w:t>
      </w:r>
      <w:r w:rsidR="0063408A" w:rsidRPr="00864689">
        <w:rPr>
          <w:rFonts w:ascii="Adobe Caslon Pro" w:hAnsi="Adobe Caslon Pro"/>
          <w:sz w:val="20"/>
          <w:szCs w:val="20"/>
        </w:rPr>
        <w:t xml:space="preserve"> Fashion Designer with proficiency in </w:t>
      </w:r>
      <w:r w:rsidR="0063408A">
        <w:rPr>
          <w:rFonts w:ascii="Adobe Caslon Pro" w:hAnsi="Adobe Caslon Pro"/>
          <w:sz w:val="20"/>
          <w:szCs w:val="20"/>
        </w:rPr>
        <w:t>I</w:t>
      </w:r>
      <w:r w:rsidR="0063408A" w:rsidRPr="00864689">
        <w:rPr>
          <w:rFonts w:ascii="Adobe Caslon Pro" w:hAnsi="Adobe Caslon Pro"/>
          <w:sz w:val="20"/>
          <w:szCs w:val="20"/>
        </w:rPr>
        <w:t>llustrator, Photoshop, and Microsoft. Extensive knowledge in creation of tech packs</w:t>
      </w:r>
      <w:r w:rsidR="0063408A">
        <w:rPr>
          <w:rFonts w:ascii="Adobe Caslon Pro" w:hAnsi="Adobe Caslon Pro"/>
          <w:sz w:val="20"/>
          <w:szCs w:val="20"/>
        </w:rPr>
        <w:t>, print editing</w:t>
      </w:r>
      <w:r w:rsidR="00EC0E9C">
        <w:rPr>
          <w:rFonts w:ascii="Adobe Caslon Pro" w:hAnsi="Adobe Caslon Pro"/>
          <w:sz w:val="20"/>
          <w:szCs w:val="20"/>
        </w:rPr>
        <w:t>, and</w:t>
      </w:r>
      <w:r w:rsidR="003D71D2">
        <w:rPr>
          <w:rFonts w:ascii="Adobe Caslon Pro" w:hAnsi="Adobe Caslon Pro"/>
          <w:sz w:val="20"/>
          <w:szCs w:val="20"/>
        </w:rPr>
        <w:t xml:space="preserve"> production of line development</w:t>
      </w:r>
      <w:r w:rsidR="0063408A" w:rsidRPr="00864689">
        <w:rPr>
          <w:rFonts w:ascii="Adobe Caslon Pro" w:hAnsi="Adobe Caslon Pro"/>
          <w:sz w:val="20"/>
          <w:szCs w:val="20"/>
        </w:rPr>
        <w:t xml:space="preserve">. </w:t>
      </w:r>
      <w:r w:rsidR="00B7261A">
        <w:rPr>
          <w:rFonts w:ascii="Adobe Caslon Pro" w:hAnsi="Adobe Caslon Pro"/>
          <w:sz w:val="20"/>
          <w:szCs w:val="20"/>
        </w:rPr>
        <w:t xml:space="preserve">As a Junior Designer </w:t>
      </w:r>
      <w:r w:rsidR="00DD3B60">
        <w:rPr>
          <w:rFonts w:ascii="Adobe Caslon Pro" w:hAnsi="Adobe Caslon Pro"/>
          <w:sz w:val="20"/>
          <w:szCs w:val="20"/>
        </w:rPr>
        <w:t>for</w:t>
      </w:r>
      <w:r w:rsidR="00B7261A">
        <w:rPr>
          <w:rFonts w:ascii="Adobe Caslon Pro" w:hAnsi="Adobe Caslon Pro"/>
          <w:sz w:val="20"/>
          <w:szCs w:val="20"/>
        </w:rPr>
        <w:t xml:space="preserve"> a small team, Brittany has </w:t>
      </w:r>
      <w:r w:rsidR="00DD3B60">
        <w:rPr>
          <w:rFonts w:ascii="Adobe Caslon Pro" w:hAnsi="Adobe Caslon Pro"/>
          <w:sz w:val="20"/>
          <w:szCs w:val="20"/>
        </w:rPr>
        <w:t>first-hand</w:t>
      </w:r>
      <w:r w:rsidR="00B7261A">
        <w:rPr>
          <w:rFonts w:ascii="Adobe Caslon Pro" w:hAnsi="Adobe Caslon Pro"/>
          <w:sz w:val="20"/>
          <w:szCs w:val="20"/>
        </w:rPr>
        <w:t xml:space="preserve"> experience in developing a collection from concept (trend and market research), new block development, print development, and finally sales. </w:t>
      </w:r>
      <w:r w:rsidR="0063408A" w:rsidRPr="00864689">
        <w:rPr>
          <w:rFonts w:ascii="Adobe Caslon Pro" w:hAnsi="Adobe Caslon Pro"/>
          <w:sz w:val="20"/>
          <w:szCs w:val="20"/>
        </w:rPr>
        <w:t xml:space="preserve">Fast-learning multitasker ready to roll up her sleeves and high aptitude in problem-solving. </w:t>
      </w:r>
    </w:p>
    <w:sectPr w:rsidR="003B25D2" w:rsidRPr="00634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ITFDEVANAGARI-BOOK">
    <w:panose1 w:val="02000000000000000000"/>
    <w:charset w:val="00"/>
    <w:family w:val="auto"/>
    <w:pitch w:val="variable"/>
    <w:sig w:usb0="00008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Marker outline" style="width:7.95pt;height:13.7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" o:bullet="t">
        <v:imagedata r:id="rId1" o:title="" cropbottom="-4537f" cropleft="-.375" cropright="-23757f"/>
      </v:shape>
    </w:pict>
  </w:numPicBullet>
  <w:abstractNum w:abstractNumId="0" w15:restartNumberingAfterBreak="0">
    <w:nsid w:val="0C135DB3"/>
    <w:multiLevelType w:val="hybridMultilevel"/>
    <w:tmpl w:val="09960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A55"/>
    <w:multiLevelType w:val="hybridMultilevel"/>
    <w:tmpl w:val="FE98AB9E"/>
    <w:lvl w:ilvl="0" w:tplc="6BE82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C9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E23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4D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07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E1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CA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E8A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C8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001A45"/>
    <w:multiLevelType w:val="hybridMultilevel"/>
    <w:tmpl w:val="F45E6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E2B61"/>
    <w:multiLevelType w:val="hybridMultilevel"/>
    <w:tmpl w:val="DE2CE53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1B456B8C"/>
    <w:multiLevelType w:val="hybridMultilevel"/>
    <w:tmpl w:val="627EE2C0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5" w15:restartNumberingAfterBreak="0">
    <w:nsid w:val="39900CC2"/>
    <w:multiLevelType w:val="hybridMultilevel"/>
    <w:tmpl w:val="4210C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1D9"/>
    <w:multiLevelType w:val="hybridMultilevel"/>
    <w:tmpl w:val="E1446B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B6BAA"/>
    <w:multiLevelType w:val="hybridMultilevel"/>
    <w:tmpl w:val="3BC0B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3B37"/>
    <w:multiLevelType w:val="hybridMultilevel"/>
    <w:tmpl w:val="E50CC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50A33"/>
    <w:multiLevelType w:val="hybridMultilevel"/>
    <w:tmpl w:val="FD6479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86EC9"/>
    <w:multiLevelType w:val="hybridMultilevel"/>
    <w:tmpl w:val="C68A56F2"/>
    <w:lvl w:ilvl="0" w:tplc="763C72AC">
      <w:start w:val="1"/>
      <w:numFmt w:val="bullet"/>
      <w:lvlText w:val=""/>
      <w:lvlJc w:val="left"/>
      <w:pPr>
        <w:tabs>
          <w:tab w:val="num" w:pos="144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548C453A"/>
    <w:multiLevelType w:val="hybridMultilevel"/>
    <w:tmpl w:val="E8989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90EC2"/>
    <w:multiLevelType w:val="hybridMultilevel"/>
    <w:tmpl w:val="B30E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31628"/>
    <w:multiLevelType w:val="hybridMultilevel"/>
    <w:tmpl w:val="885CA3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5F03B0"/>
    <w:multiLevelType w:val="hybridMultilevel"/>
    <w:tmpl w:val="3918B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081934">
    <w:abstractNumId w:val="0"/>
  </w:num>
  <w:num w:numId="2" w16cid:durableId="121119148">
    <w:abstractNumId w:val="12"/>
  </w:num>
  <w:num w:numId="3" w16cid:durableId="794644167">
    <w:abstractNumId w:val="10"/>
  </w:num>
  <w:num w:numId="4" w16cid:durableId="1528370728">
    <w:abstractNumId w:val="2"/>
  </w:num>
  <w:num w:numId="5" w16cid:durableId="755789424">
    <w:abstractNumId w:val="3"/>
  </w:num>
  <w:num w:numId="6" w16cid:durableId="450630787">
    <w:abstractNumId w:val="14"/>
  </w:num>
  <w:num w:numId="7" w16cid:durableId="1970931970">
    <w:abstractNumId w:val="5"/>
  </w:num>
  <w:num w:numId="8" w16cid:durableId="1057633488">
    <w:abstractNumId w:val="11"/>
  </w:num>
  <w:num w:numId="9" w16cid:durableId="1282154098">
    <w:abstractNumId w:val="7"/>
  </w:num>
  <w:num w:numId="10" w16cid:durableId="990523026">
    <w:abstractNumId w:val="8"/>
  </w:num>
  <w:num w:numId="11" w16cid:durableId="761949693">
    <w:abstractNumId w:val="9"/>
  </w:num>
  <w:num w:numId="12" w16cid:durableId="1489788810">
    <w:abstractNumId w:val="1"/>
  </w:num>
  <w:num w:numId="13" w16cid:durableId="1777212355">
    <w:abstractNumId w:val="6"/>
  </w:num>
  <w:num w:numId="14" w16cid:durableId="310326670">
    <w:abstractNumId w:val="4"/>
  </w:num>
  <w:num w:numId="15" w16cid:durableId="1422096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2"/>
    <w:rsid w:val="000A2687"/>
    <w:rsid w:val="001E6FB8"/>
    <w:rsid w:val="003B25D2"/>
    <w:rsid w:val="003C3E23"/>
    <w:rsid w:val="003D71D2"/>
    <w:rsid w:val="00440EFB"/>
    <w:rsid w:val="00493A70"/>
    <w:rsid w:val="005B2E1F"/>
    <w:rsid w:val="00605A28"/>
    <w:rsid w:val="0063408A"/>
    <w:rsid w:val="00775339"/>
    <w:rsid w:val="007831EF"/>
    <w:rsid w:val="00793992"/>
    <w:rsid w:val="008C740C"/>
    <w:rsid w:val="00B7261A"/>
    <w:rsid w:val="00C01F2E"/>
    <w:rsid w:val="00DA1329"/>
    <w:rsid w:val="00DD3B60"/>
    <w:rsid w:val="00EC0E9C"/>
    <w:rsid w:val="00F01868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9036"/>
  <w15:chartTrackingRefBased/>
  <w15:docId w15:val="{5B20F0DF-D6F0-4247-9709-DA7771C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0C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F01868"/>
  </w:style>
  <w:style w:type="character" w:customStyle="1" w:styleId="break-words">
    <w:name w:val="break-words"/>
    <w:basedOn w:val="DefaultParagraphFont"/>
    <w:rsid w:val="00F01868"/>
  </w:style>
  <w:style w:type="character" w:styleId="Hyperlink">
    <w:name w:val="Hyperlink"/>
    <w:basedOn w:val="DefaultParagraphFont"/>
    <w:uiPriority w:val="99"/>
    <w:unhideWhenUsed/>
    <w:rsid w:val="00F01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8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11" Type="http://schemas.openxmlformats.org/officeDocument/2006/relationships/hyperlink" Target="mailto:bmjc0702@gmail.com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mailto:bmjc0702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Carroll</dc:creator>
  <cp:keywords/>
  <dc:description/>
  <cp:lastModifiedBy>Brittany Carroll</cp:lastModifiedBy>
  <cp:revision>13</cp:revision>
  <dcterms:created xsi:type="dcterms:W3CDTF">2023-02-28T02:21:00Z</dcterms:created>
  <dcterms:modified xsi:type="dcterms:W3CDTF">2023-08-06T18:21:00Z</dcterms:modified>
</cp:coreProperties>
</file>